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831040" w:rsidRPr="0096769D" w14:paraId="7CF29D15" w14:textId="77777777" w:rsidTr="00570E7B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6326F711" w14:textId="77777777" w:rsidR="00831040" w:rsidRPr="0096769D" w:rsidRDefault="00831040" w:rsidP="0083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76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68E1316C" w14:textId="77777777" w:rsidR="00831040" w:rsidRPr="0096769D" w:rsidRDefault="00831040" w:rsidP="0083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676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9676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2231EBCE" w14:textId="77777777" w:rsidR="00831040" w:rsidRPr="0096769D" w:rsidRDefault="00831040" w:rsidP="0083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76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14:paraId="70300311" w14:textId="77777777" w:rsidR="00831040" w:rsidRPr="0096769D" w:rsidRDefault="00831040" w:rsidP="0083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676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Республики Крым </w:t>
            </w:r>
          </w:p>
        </w:tc>
      </w:tr>
    </w:tbl>
    <w:p w14:paraId="02811CDA" w14:textId="77777777" w:rsidR="00831040" w:rsidRPr="0096769D" w:rsidRDefault="00831040" w:rsidP="004C4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D4E1836" w14:textId="65208DB2" w:rsidR="00831040" w:rsidRPr="0096769D" w:rsidRDefault="00226ED6" w:rsidP="0096769D">
      <w:pPr>
        <w:spacing w:after="0" w:line="240" w:lineRule="auto"/>
        <w:ind w:left="2832" w:firstLine="708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96769D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ПОСТАНОВЛЕНИЕ </w:t>
      </w:r>
    </w:p>
    <w:p w14:paraId="4BECA930" w14:textId="77777777" w:rsidR="00226ED6" w:rsidRPr="0096769D" w:rsidRDefault="00226ED6" w:rsidP="0083104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8039F7E" w14:textId="5A47FED6" w:rsidR="00831040" w:rsidRPr="0096769D" w:rsidRDefault="00C434C4" w:rsidP="0083104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769D">
        <w:rPr>
          <w:rFonts w:ascii="Times New Roman" w:hAnsi="Times New Roman"/>
          <w:b/>
          <w:bCs/>
          <w:sz w:val="28"/>
          <w:szCs w:val="28"/>
          <w:lang w:eastAsia="ru-RU"/>
        </w:rPr>
        <w:t>21</w:t>
      </w:r>
      <w:r w:rsidR="004C42F8" w:rsidRPr="009676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октября </w:t>
      </w:r>
      <w:r w:rsidR="00831040" w:rsidRPr="0096769D">
        <w:rPr>
          <w:rFonts w:ascii="Times New Roman" w:hAnsi="Times New Roman"/>
          <w:b/>
          <w:bCs/>
          <w:sz w:val="28"/>
          <w:szCs w:val="28"/>
          <w:lang w:eastAsia="ru-RU"/>
        </w:rPr>
        <w:t>2022 г.</w:t>
      </w:r>
      <w:r w:rsidR="00831040" w:rsidRPr="0096769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831040" w:rsidRPr="0096769D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село Цветочное</w:t>
      </w:r>
      <w:r w:rsidR="00831040" w:rsidRPr="0096769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831040" w:rsidRPr="0096769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831040" w:rsidRPr="0096769D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№ </w:t>
      </w:r>
      <w:r w:rsidR="004C42F8" w:rsidRPr="0096769D">
        <w:rPr>
          <w:rFonts w:ascii="Times New Roman" w:hAnsi="Times New Roman"/>
          <w:b/>
          <w:bCs/>
          <w:sz w:val="28"/>
          <w:szCs w:val="28"/>
          <w:lang w:eastAsia="ru-RU"/>
        </w:rPr>
        <w:t>295</w:t>
      </w:r>
      <w:r w:rsidR="00831040" w:rsidRPr="0096769D">
        <w:rPr>
          <w:rFonts w:ascii="Times New Roman" w:hAnsi="Times New Roman"/>
          <w:b/>
          <w:bCs/>
          <w:sz w:val="28"/>
          <w:szCs w:val="28"/>
          <w:lang w:eastAsia="ru-RU"/>
        </w:rPr>
        <w:t>-ПА</w:t>
      </w:r>
    </w:p>
    <w:p w14:paraId="4E0A7060" w14:textId="77777777" w:rsidR="00831040" w:rsidRPr="0096769D" w:rsidRDefault="00831040" w:rsidP="00831040">
      <w:pPr>
        <w:autoSpaceDE w:val="0"/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373737"/>
          <w:sz w:val="28"/>
          <w:szCs w:val="28"/>
          <w:lang w:eastAsia="ru-RU"/>
        </w:rPr>
      </w:pPr>
    </w:p>
    <w:p w14:paraId="0185F748" w14:textId="7839DE8B" w:rsidR="00831040" w:rsidRPr="0096769D" w:rsidRDefault="00413161" w:rsidP="008310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6769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признании </w:t>
      </w:r>
      <w:r w:rsidR="00831040" w:rsidRPr="009676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831040" w:rsidRPr="009676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Цветочненского</w:t>
      </w:r>
      <w:proofErr w:type="spellEnd"/>
      <w:r w:rsidR="00831040" w:rsidRPr="009676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Белогорского района Республики Крым от 19.08.2020г. №207-ПА «Об утверждении Административного регламента исполнения муниципальной функции по рассмотрению обращений граждан в администрации </w:t>
      </w:r>
      <w:proofErr w:type="spellStart"/>
      <w:r w:rsidR="00831040" w:rsidRPr="009676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Цветочненского</w:t>
      </w:r>
      <w:proofErr w:type="spellEnd"/>
      <w:r w:rsidR="00831040" w:rsidRPr="009676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Белогорского района Республики Крым»</w:t>
      </w:r>
      <w:r w:rsidRPr="009676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утратившим силу</w:t>
      </w:r>
    </w:p>
    <w:p w14:paraId="0B6C47EC" w14:textId="77777777" w:rsidR="00831040" w:rsidRPr="0096769D" w:rsidRDefault="00831040" w:rsidP="0083104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0FD624" w14:textId="3E215FF2" w:rsidR="00831040" w:rsidRPr="0096769D" w:rsidRDefault="00831040" w:rsidP="00831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76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80ED0" w:rsidRPr="0096769D">
        <w:rPr>
          <w:rFonts w:ascii="Times New Roman" w:hAnsi="Times New Roman"/>
          <w:sz w:val="28"/>
          <w:szCs w:val="28"/>
          <w:lang w:eastAsia="ru-RU"/>
        </w:rPr>
        <w:t>Р</w:t>
      </w:r>
      <w:r w:rsidRPr="0096769D">
        <w:rPr>
          <w:rFonts w:ascii="Times New Roman" w:hAnsi="Times New Roman"/>
          <w:sz w:val="28"/>
          <w:szCs w:val="28"/>
          <w:lang w:eastAsia="ru-RU"/>
        </w:rPr>
        <w:t>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Pr="009676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законом от 02.05.2006 №59-ФЗ «О порядке рассмотрения обращений граждан Российской Федерации», </w:t>
      </w:r>
      <w:r w:rsidRPr="0096769D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proofErr w:type="spellStart"/>
      <w:r w:rsidRPr="0096769D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96769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</w:t>
      </w:r>
      <w:r w:rsidR="00792057" w:rsidRPr="0096769D">
        <w:rPr>
          <w:rFonts w:ascii="Times New Roman" w:hAnsi="Times New Roman"/>
          <w:sz w:val="28"/>
          <w:szCs w:val="28"/>
        </w:rPr>
        <w:t xml:space="preserve"> рассмотрев письмо Министерства юстиции Республики Крым №21/05/455 от 12.10.2022г.,</w:t>
      </w:r>
      <w:r w:rsidRPr="0096769D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96769D">
        <w:rPr>
          <w:rFonts w:ascii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96769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7E970B43" w14:textId="77777777" w:rsidR="00831040" w:rsidRPr="0096769D" w:rsidRDefault="00831040" w:rsidP="0083104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980C52" w14:textId="216A9AB0" w:rsidR="00831040" w:rsidRPr="0096769D" w:rsidRDefault="00831040" w:rsidP="0083104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769D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14:paraId="11BD0843" w14:textId="77777777" w:rsidR="00B80ED0" w:rsidRPr="0096769D" w:rsidRDefault="00B80ED0" w:rsidP="0083104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B1D4661" w14:textId="70ABE2F7" w:rsidR="00831040" w:rsidRPr="0096769D" w:rsidRDefault="00B80ED0" w:rsidP="00B80E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69D">
        <w:rPr>
          <w:rFonts w:ascii="Times New Roman" w:eastAsia="Times New Roman" w:hAnsi="Times New Roman"/>
          <w:sz w:val="28"/>
          <w:szCs w:val="28"/>
          <w:lang w:eastAsia="ru-RU"/>
        </w:rPr>
        <w:t>1.Признать</w:t>
      </w:r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19.08.2020г. №207-ПА «Об утверждении Административного регламента исполнения муниципальной функции по рассмотрению обращений граждан в администрации </w:t>
      </w:r>
      <w:proofErr w:type="spellStart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Крым»</w:t>
      </w:r>
      <w:r w:rsidRPr="0096769D">
        <w:rPr>
          <w:rFonts w:ascii="Times New Roman" w:eastAsia="Times New Roman" w:hAnsi="Times New Roman"/>
          <w:sz w:val="28"/>
          <w:szCs w:val="28"/>
          <w:lang w:eastAsia="ru-RU"/>
        </w:rPr>
        <w:t>, утратившим силу.</w:t>
      </w:r>
    </w:p>
    <w:p w14:paraId="360B0106" w14:textId="2D67A70E" w:rsidR="00B80ED0" w:rsidRPr="0096769D" w:rsidRDefault="00C434C4" w:rsidP="00B80E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6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0ED0" w:rsidRPr="009676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769D">
        <w:rPr>
          <w:rFonts w:ascii="Times New Roman" w:hAnsi="Times New Roman"/>
          <w:sz w:val="28"/>
          <w:szCs w:val="28"/>
        </w:rPr>
        <w:t xml:space="preserve"> </w:t>
      </w:r>
      <w:r w:rsidRPr="009676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постановление администрации </w:t>
      </w:r>
      <w:proofErr w:type="spellStart"/>
      <w:r w:rsidRPr="0096769D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96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 от </w:t>
      </w:r>
      <w:r w:rsidRPr="0096769D">
        <w:rPr>
          <w:rFonts w:ascii="Times New Roman" w:hAnsi="Times New Roman"/>
          <w:sz w:val="28"/>
          <w:szCs w:val="28"/>
        </w:rPr>
        <w:t>12.05.2021</w:t>
      </w:r>
      <w:r w:rsidRPr="0096769D">
        <w:rPr>
          <w:rFonts w:ascii="Times New Roman" w:eastAsia="Times New Roman" w:hAnsi="Times New Roman"/>
          <w:sz w:val="28"/>
          <w:szCs w:val="28"/>
          <w:lang w:eastAsia="ru-RU"/>
        </w:rPr>
        <w:t>г. №143-ПА «</w:t>
      </w:r>
      <w:r w:rsidRPr="0096769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96769D">
        <w:rPr>
          <w:rFonts w:ascii="Times New Roman" w:hAnsi="Times New Roman"/>
          <w:sz w:val="28"/>
          <w:szCs w:val="28"/>
        </w:rPr>
        <w:t>Цветочненского</w:t>
      </w:r>
      <w:proofErr w:type="spellEnd"/>
      <w:r w:rsidRPr="0096769D">
        <w:rPr>
          <w:rFonts w:ascii="Times New Roman" w:hAnsi="Times New Roman"/>
          <w:sz w:val="28"/>
          <w:szCs w:val="28"/>
        </w:rPr>
        <w:t xml:space="preserve"> сельского поселения Белогорского района Республики Крым от 19.08.2020 г № 207-ПА «Об утверждении Административного регламента исполнения муниципальной функции по рассмотрению обращений граждан в администрации </w:t>
      </w:r>
      <w:proofErr w:type="spellStart"/>
      <w:r w:rsidRPr="0096769D">
        <w:rPr>
          <w:rFonts w:ascii="Times New Roman" w:hAnsi="Times New Roman"/>
          <w:sz w:val="28"/>
          <w:szCs w:val="28"/>
        </w:rPr>
        <w:t>Цветочненского</w:t>
      </w:r>
      <w:proofErr w:type="spellEnd"/>
      <w:r w:rsidRPr="0096769D">
        <w:rPr>
          <w:rFonts w:ascii="Times New Roman" w:hAnsi="Times New Roman"/>
          <w:sz w:val="28"/>
          <w:szCs w:val="28"/>
        </w:rPr>
        <w:t xml:space="preserve"> сельского поселения Белогорского района Республики Крым», утратившим силу.</w:t>
      </w:r>
    </w:p>
    <w:p w14:paraId="5CBC4A80" w14:textId="52156F5D" w:rsidR="00792057" w:rsidRPr="0096769D" w:rsidRDefault="00831040" w:rsidP="00792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69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96769D">
        <w:rPr>
          <w:rFonts w:ascii="Times New Roman" w:hAnsi="Times New Roman"/>
          <w:sz w:val="28"/>
          <w:szCs w:val="28"/>
          <w:lang w:eastAsia="ru-RU"/>
        </w:rPr>
        <w:t xml:space="preserve"> Данное постановление </w:t>
      </w:r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его подписания и подлежит обнародованию на официальной странице муниципального образования </w:t>
      </w:r>
      <w:proofErr w:type="spellStart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>Цветочненское</w:t>
      </w:r>
      <w:proofErr w:type="spellEnd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Белогорского  района на портале Правительства Республики Крым</w:t>
      </w:r>
      <w:hyperlink r:id="rId5" w:history="1">
        <w:r w:rsidR="0096769D" w:rsidRPr="008931D0">
          <w:rPr>
            <w:rStyle w:val="a3"/>
            <w:sz w:val="28"/>
            <w:szCs w:val="28"/>
          </w:rPr>
          <w:t xml:space="preserve"> </w:t>
        </w:r>
        <w:r w:rsidR="0096769D" w:rsidRPr="008931D0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https://cvetochnenskoe.rk.gov.ru/</w:t>
        </w:r>
      </w:hyperlink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информационном стенде </w:t>
      </w:r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адресу: РК, Белогорский район, с. Цветочное, </w:t>
      </w:r>
      <w:proofErr w:type="spellStart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>ул.Трубенко</w:t>
      </w:r>
      <w:proofErr w:type="spellEnd"/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>, 117.</w:t>
      </w:r>
    </w:p>
    <w:p w14:paraId="3E82F01C" w14:textId="6B5194A0" w:rsidR="00792057" w:rsidRPr="0096769D" w:rsidRDefault="00C434C4" w:rsidP="007920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69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2057" w:rsidRPr="0096769D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решения оставляю за собой.</w:t>
      </w:r>
    </w:p>
    <w:p w14:paraId="40423352" w14:textId="77777777" w:rsidR="00792057" w:rsidRPr="0096769D" w:rsidRDefault="00792057" w:rsidP="007920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79FC3" w14:textId="77777777" w:rsidR="00792057" w:rsidRPr="0096769D" w:rsidRDefault="00792057" w:rsidP="007920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78E6EA" w14:textId="77777777" w:rsidR="00792057" w:rsidRPr="0096769D" w:rsidRDefault="00792057" w:rsidP="00792057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Цветочненского</w:t>
      </w:r>
      <w:proofErr w:type="spellEnd"/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сельского</w:t>
      </w:r>
    </w:p>
    <w:p w14:paraId="723F6823" w14:textId="77777777" w:rsidR="00792057" w:rsidRPr="0096769D" w:rsidRDefault="00792057" w:rsidP="00792057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совета-глава администрации </w:t>
      </w:r>
    </w:p>
    <w:p w14:paraId="058AEB59" w14:textId="019BD3B5" w:rsidR="00792057" w:rsidRPr="0096769D" w:rsidRDefault="00792057" w:rsidP="00792057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proofErr w:type="spellStart"/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Цветочненского</w:t>
      </w:r>
      <w:proofErr w:type="spellEnd"/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сельского поселения</w:t>
      </w:r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96769D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М.Р.Ялалов</w:t>
      </w:r>
      <w:proofErr w:type="spellEnd"/>
    </w:p>
    <w:p w14:paraId="3D7366B6" w14:textId="77777777" w:rsidR="00792057" w:rsidRPr="0096769D" w:rsidRDefault="00792057" w:rsidP="0079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0F38227F" w14:textId="77777777" w:rsidR="00792057" w:rsidRPr="0096769D" w:rsidRDefault="00792057" w:rsidP="007920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901576" w14:textId="77777777" w:rsidR="00792057" w:rsidRPr="0096769D" w:rsidRDefault="00792057" w:rsidP="007920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DAD0CF" w14:textId="6D9439F7" w:rsidR="00C176AF" w:rsidRPr="0096769D" w:rsidRDefault="00C176AF" w:rsidP="00792057">
      <w:pPr>
        <w:tabs>
          <w:tab w:val="left" w:pos="567"/>
        </w:tabs>
        <w:suppressAutoHyphens/>
        <w:ind w:right="45"/>
        <w:jc w:val="both"/>
        <w:rPr>
          <w:sz w:val="28"/>
          <w:szCs w:val="28"/>
        </w:rPr>
      </w:pPr>
    </w:p>
    <w:sectPr w:rsidR="00C176AF" w:rsidRPr="0096769D" w:rsidSect="00D369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C34B1"/>
    <w:multiLevelType w:val="hybridMultilevel"/>
    <w:tmpl w:val="D408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68"/>
    <w:rsid w:val="00226ED6"/>
    <w:rsid w:val="00413161"/>
    <w:rsid w:val="004C42F8"/>
    <w:rsid w:val="005C744D"/>
    <w:rsid w:val="00792057"/>
    <w:rsid w:val="00831040"/>
    <w:rsid w:val="00896E68"/>
    <w:rsid w:val="0096769D"/>
    <w:rsid w:val="00B80ED0"/>
    <w:rsid w:val="00C176AF"/>
    <w:rsid w:val="00C434C4"/>
    <w:rsid w:val="00D3699C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3654"/>
  <w15:chartTrackingRefBased/>
  <w15:docId w15:val="{519DADE3-0EAB-4477-A665-43DBB670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0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0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0ED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67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s://cvetochnenskoe.r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11</cp:revision>
  <dcterms:created xsi:type="dcterms:W3CDTF">2022-10-24T07:32:00Z</dcterms:created>
  <dcterms:modified xsi:type="dcterms:W3CDTF">2022-10-27T08:36:00Z</dcterms:modified>
</cp:coreProperties>
</file>